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3D118">
      <w:pPr>
        <w:widowControl/>
        <w:shd w:val="clear" w:color="auto" w:fill="FFFFFF"/>
        <w:spacing w:line="500" w:lineRule="atLeast"/>
        <w:ind w:right="600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  <w:t>中国科学院深圳先进技术研究院</w:t>
      </w:r>
    </w:p>
    <w:p w14:paraId="67FA4A21">
      <w:pPr>
        <w:widowControl/>
        <w:shd w:val="clear" w:color="auto" w:fill="FFFFFF"/>
        <w:jc w:val="center"/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32"/>
          <w:szCs w:val="32"/>
          <w:u w:val="single"/>
          <w:lang w:val="en-US" w:eastAsia="zh-CN"/>
        </w:rPr>
        <w:t>2025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u w:val="single"/>
        </w:rPr>
        <w:t>　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  <w:t>年招收攻读博士学位研究生考生政治审查表</w:t>
      </w:r>
    </w:p>
    <w:tbl>
      <w:tblPr>
        <w:tblStyle w:val="4"/>
        <w:tblW w:w="884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782"/>
        <w:gridCol w:w="782"/>
        <w:gridCol w:w="1254"/>
        <w:gridCol w:w="162"/>
        <w:gridCol w:w="1059"/>
        <w:gridCol w:w="1025"/>
        <w:gridCol w:w="514"/>
        <w:gridCol w:w="2312"/>
      </w:tblGrid>
      <w:tr w14:paraId="4AAF292E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1A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3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E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7B7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927E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出生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3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4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FCA69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52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F0E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所在学校或单位</w:t>
            </w:r>
          </w:p>
        </w:tc>
        <w:tc>
          <w:tcPr>
            <w:tcW w:w="632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3F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14:paraId="01A90074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2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B838B">
            <w:pPr>
              <w:widowControl/>
              <w:jc w:val="center"/>
              <w:rPr>
                <w:rFonts w:hint="default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5555">
            <w:pPr>
              <w:widowControl/>
              <w:jc w:val="center"/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C1C0B">
            <w:pPr>
              <w:widowControl/>
              <w:jc w:val="center"/>
              <w:rPr>
                <w:rFonts w:hint="default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6352A">
            <w:pPr>
              <w:widowControl/>
              <w:jc w:val="center"/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2A9B82C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2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04A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报考专业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82C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5B1F">
            <w:pPr>
              <w:widowControl/>
              <w:jc w:val="center"/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报考导师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72A57">
            <w:pPr>
              <w:widowControl/>
              <w:jc w:val="center"/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55A0946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5" w:hRule="atLeast"/>
        </w:trPr>
        <w:tc>
          <w:tcPr>
            <w:tcW w:w="17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4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政治思想和工作、学习表现</w:t>
            </w:r>
          </w:p>
        </w:tc>
        <w:tc>
          <w:tcPr>
            <w:tcW w:w="710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4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347A9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4B754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3D375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322541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62F4FB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71BA45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1382305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7B1C4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14:paraId="63F5AFE9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8" w:hRule="atLeast"/>
        </w:trPr>
        <w:tc>
          <w:tcPr>
            <w:tcW w:w="17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3C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受过何种奖励或处分</w:t>
            </w:r>
          </w:p>
        </w:tc>
        <w:tc>
          <w:tcPr>
            <w:tcW w:w="710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8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218BF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759B6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14:paraId="0AB3348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7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F3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考生所在学校（单位）填表人签名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05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07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D0290">
            <w:pPr>
              <w:widowControl/>
              <w:spacing w:line="300" w:lineRule="atLeast"/>
              <w:jc w:val="both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E416A0E">
            <w:pPr>
              <w:widowControl/>
              <w:spacing w:line="300" w:lineRule="atLeast"/>
              <w:ind w:firstLine="240" w:firstLineChars="100"/>
              <w:jc w:val="both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所在学院（工作单位）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盖章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</w:p>
          <w:p w14:paraId="407C4F99">
            <w:pPr>
              <w:widowControl/>
              <w:spacing w:line="300" w:lineRule="atLeast"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  <w:p w14:paraId="5D9281EC">
            <w:pPr>
              <w:widowControl/>
              <w:spacing w:line="300" w:lineRule="atLeas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hint="eastAsia" w:ascii="Calibri" w:hAnsi="Calibri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14:paraId="3EE6E9A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7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50CF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招生单位政审意见</w:t>
            </w:r>
          </w:p>
        </w:tc>
        <w:tc>
          <w:tcPr>
            <w:tcW w:w="710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6255C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</w:t>
            </w:r>
          </w:p>
          <w:p w14:paraId="18897A1E">
            <w:pPr>
              <w:widowControl/>
              <w:ind w:firstLine="5520" w:firstLineChars="23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（盖   章）</w:t>
            </w:r>
          </w:p>
          <w:p w14:paraId="5A8E172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  <w:p w14:paraId="3F16E8FC"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                                     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年   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月    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14:paraId="46029B16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7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1D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备</w:t>
            </w:r>
          </w:p>
          <w:p w14:paraId="17C2BE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注</w:t>
            </w:r>
          </w:p>
        </w:tc>
        <w:tc>
          <w:tcPr>
            <w:tcW w:w="710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479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2CAF62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  <w:p w14:paraId="5BD36FD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14:paraId="2374FB12">
      <w:pPr>
        <w:widowControl/>
        <w:shd w:val="clear" w:color="auto" w:fill="FFFFFF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注：</w:t>
      </w:r>
    </w:p>
    <w:p w14:paraId="4BFB9040">
      <w:pPr>
        <w:widowControl/>
        <w:shd w:val="clear" w:color="auto" w:fill="FFFFFF"/>
        <w:ind w:firstLine="240" w:firstLineChars="1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Calibri" w:hAnsi="Calibri" w:eastAsia="宋体" w:cs="Times New Roman"/>
          <w:color w:val="000000"/>
          <w:kern w:val="0"/>
          <w:sz w:val="24"/>
          <w:szCs w:val="24"/>
        </w:rPr>
        <w:t>1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、考生如系应届生，本表由考生所在院系填写并盖院系党总支或学生处章；</w:t>
      </w:r>
    </w:p>
    <w:p w14:paraId="00E45D24">
      <w:pPr>
        <w:widowControl/>
        <w:shd w:val="clear" w:color="auto" w:fill="FFFFFF"/>
        <w:ind w:firstLine="240" w:firstLineChars="100"/>
        <w:jc w:val="left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2、考生如系往届生由所在单位人事部门或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档案所在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人才交流中心填写并盖章。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yNWJjZDE1NWFjNjM3ZmQwZDhhNGFiODE1OTMxODgifQ=="/>
  </w:docVars>
  <w:rsids>
    <w:rsidRoot w:val="00EC3628"/>
    <w:rsid w:val="003B040C"/>
    <w:rsid w:val="003D64FC"/>
    <w:rsid w:val="006F4C1E"/>
    <w:rsid w:val="00B00D75"/>
    <w:rsid w:val="00EA7935"/>
    <w:rsid w:val="00EC3628"/>
    <w:rsid w:val="064D1024"/>
    <w:rsid w:val="2E533737"/>
    <w:rsid w:val="311C650A"/>
    <w:rsid w:val="4CFA3928"/>
    <w:rsid w:val="6BB6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SIAT</Company>
  <Pages>1</Pages>
  <Words>205</Words>
  <Characters>208</Characters>
  <Lines>3</Lines>
  <Paragraphs>1</Paragraphs>
  <TotalTime>0</TotalTime>
  <ScaleCrop>false</ScaleCrop>
  <LinksUpToDate>false</LinksUpToDate>
  <CharactersWithSpaces>361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赵媞</dc:creator>
  <cp:lastModifiedBy>Bob Luo</cp:lastModifiedBy>
  <dcterms:modified xsi:type="dcterms:W3CDTF">2024-11-05T01:20:28Z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AAB3A700FE3744C7B9D99C695F5D81FF_13</vt:lpwstr>
  </property>
</Properties>
</file>